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1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D57B09" w:rsidRPr="004D4EE4" w14:paraId="2B825F55" w14:textId="77777777" w:rsidTr="00992102">
        <w:trPr>
          <w:trHeight w:val="14823"/>
          <w:tblCellSpacing w:w="15" w:type="dxa"/>
        </w:trPr>
        <w:tc>
          <w:tcPr>
            <w:tcW w:w="10571" w:type="dxa"/>
            <w:shd w:val="clear" w:color="auto" w:fill="auto"/>
            <w:noWrap/>
          </w:tcPr>
          <w:p w14:paraId="02C7A107" w14:textId="6789F681" w:rsidR="006212D5" w:rsidRPr="00D03CB5" w:rsidRDefault="002D12CC" w:rsidP="002D12CC">
            <w:pPr>
              <w:ind w:right="-115"/>
              <w:jc w:val="center"/>
              <w:rPr>
                <w:rFonts w:ascii="Arial Narrow" w:hAnsi="Arial Narrow" w:cs="Arial"/>
                <w:b/>
                <w:sz w:val="100"/>
                <w:szCs w:val="100"/>
                <w:lang w:val="da-DK"/>
              </w:rPr>
            </w:pPr>
            <w:r w:rsidRPr="00D03CB5">
              <w:rPr>
                <w:rFonts w:ascii="Arial Narrow" w:hAnsi="Arial Narrow" w:cs="Arial"/>
                <w:b/>
                <w:sz w:val="100"/>
                <w:szCs w:val="100"/>
                <w:lang w:val="da-DK"/>
              </w:rPr>
              <w:t xml:space="preserve">                                 </w:t>
            </w:r>
            <w:r w:rsidR="00992102">
              <w:rPr>
                <w:noProof/>
              </w:rPr>
              <w:drawing>
                <wp:inline distT="0" distB="0" distL="0" distR="0" wp14:anchorId="32C2B038" wp14:editId="71EF29C2">
                  <wp:extent cx="1543050" cy="1026733"/>
                  <wp:effectExtent l="0" t="0" r="0" b="2540"/>
                  <wp:docPr id="1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130996-72A0-44D7-BF65-CB34B08598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3130996-72A0-44D7-BF65-CB34B08598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2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8A607" w14:textId="77777777" w:rsidR="00BD371A" w:rsidRPr="00BD371A" w:rsidRDefault="00BD371A" w:rsidP="00BD371A">
            <w:pPr>
              <w:rPr>
                <w:rFonts w:ascii="Arial Narrow" w:hAnsi="Arial Narrow" w:cs="Arial"/>
                <w:b/>
                <w:sz w:val="144"/>
                <w:szCs w:val="144"/>
                <w:lang w:val="da-DK"/>
              </w:rPr>
            </w:pPr>
            <w:r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  <w:t xml:space="preserve"> </w:t>
            </w:r>
          </w:p>
          <w:p w14:paraId="158D1CB3" w14:textId="6A46DA11" w:rsidR="006212D5" w:rsidRPr="00D03CB5" w:rsidRDefault="006E0398" w:rsidP="00BD371A">
            <w:pPr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</w:pPr>
            <w:r w:rsidRPr="00D03CB5"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  <w:t>K</w:t>
            </w:r>
            <w:r w:rsidR="00D57B09" w:rsidRPr="00D03CB5"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  <w:t>lasse T</w:t>
            </w:r>
          </w:p>
          <w:p w14:paraId="6192B786" w14:textId="77777777" w:rsidR="00D57B09" w:rsidRPr="00D03CB5" w:rsidRDefault="00D57B09" w:rsidP="00D57B09">
            <w:pPr>
              <w:jc w:val="center"/>
              <w:rPr>
                <w:rFonts w:ascii="Arial Narrow" w:hAnsi="Arial Narrow" w:cs="Arial"/>
                <w:b/>
                <w:sz w:val="40"/>
                <w:szCs w:val="40"/>
                <w:lang w:val="da-DK"/>
              </w:rPr>
            </w:pPr>
          </w:p>
          <w:p w14:paraId="4F78A7D5" w14:textId="21762AF1" w:rsidR="00D57B09" w:rsidRPr="00D03CB5" w:rsidRDefault="00D57B09" w:rsidP="00D57B09">
            <w:pPr>
              <w:jc w:val="center"/>
              <w:rPr>
                <w:rFonts w:ascii="Arial Narrow" w:hAnsi="Arial Narrow" w:cs="Arial"/>
                <w:b/>
                <w:sz w:val="500"/>
                <w:szCs w:val="500"/>
                <w:lang w:val="da-DK"/>
              </w:rPr>
            </w:pPr>
          </w:p>
          <w:p w14:paraId="3F794CC1" w14:textId="4F39A732" w:rsidR="00D57B09" w:rsidRPr="00D03CB5" w:rsidRDefault="00BD371A" w:rsidP="00D57B09">
            <w:pPr>
              <w:jc w:val="center"/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</w:pPr>
            <w:r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  <w:t xml:space="preserve">        </w:t>
            </w:r>
            <w:r w:rsidR="00D57B09" w:rsidRPr="00D03CB5"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  <w:t>km/t</w:t>
            </w:r>
          </w:p>
        </w:tc>
      </w:tr>
      <w:tr w:rsidR="00F179DC" w:rsidRPr="004D4EE4" w14:paraId="09E3F8B8" w14:textId="77777777" w:rsidTr="00DF6695">
        <w:trPr>
          <w:trHeight w:val="14823"/>
          <w:tblCellSpacing w:w="15" w:type="dxa"/>
        </w:trPr>
        <w:tc>
          <w:tcPr>
            <w:tcW w:w="10571" w:type="dxa"/>
            <w:shd w:val="clear" w:color="auto" w:fill="auto"/>
            <w:noWrap/>
          </w:tcPr>
          <w:p w14:paraId="1AEFCED3" w14:textId="150825B3" w:rsidR="00F179DC" w:rsidRPr="00D03CB5" w:rsidRDefault="00F179DC" w:rsidP="003E7177">
            <w:pPr>
              <w:ind w:right="-115"/>
              <w:jc w:val="center"/>
              <w:rPr>
                <w:rFonts w:ascii="Arial Narrow" w:hAnsi="Arial Narrow" w:cs="Arial"/>
                <w:b/>
                <w:sz w:val="100"/>
                <w:szCs w:val="100"/>
                <w:lang w:val="da-DK"/>
              </w:rPr>
            </w:pPr>
            <w:r w:rsidRPr="00D03CB5">
              <w:rPr>
                <w:rFonts w:ascii="Arial Narrow" w:hAnsi="Arial Narrow" w:cs="Arial"/>
                <w:b/>
                <w:sz w:val="100"/>
                <w:szCs w:val="100"/>
                <w:lang w:val="da-DK"/>
              </w:rPr>
              <w:lastRenderedPageBreak/>
              <w:t xml:space="preserve">                                 </w:t>
            </w:r>
            <w:r w:rsidR="00DF6695">
              <w:rPr>
                <w:noProof/>
              </w:rPr>
              <w:drawing>
                <wp:inline distT="0" distB="0" distL="0" distR="0" wp14:anchorId="749B06A3" wp14:editId="7A5A8768">
                  <wp:extent cx="1543050" cy="1026733"/>
                  <wp:effectExtent l="0" t="0" r="0" b="2540"/>
                  <wp:docPr id="1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130996-72A0-44D7-BF65-CB34B08598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3130996-72A0-44D7-BF65-CB34B08598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2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E396F" w14:textId="3DE2BB90" w:rsidR="00F179DC" w:rsidRPr="00D03CB5" w:rsidRDefault="00BD371A" w:rsidP="00BD371A">
            <w:pPr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</w:pPr>
            <w:r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  <w:t xml:space="preserve"> </w:t>
            </w:r>
            <w:r w:rsidR="00F179DC" w:rsidRPr="00D03CB5">
              <w:rPr>
                <w:rFonts w:ascii="Arial Narrow" w:hAnsi="Arial Narrow" w:cs="Arial"/>
                <w:b/>
                <w:sz w:val="200"/>
                <w:szCs w:val="200"/>
                <w:lang w:val="da-DK"/>
              </w:rPr>
              <w:t>Klasse T</w:t>
            </w:r>
          </w:p>
          <w:p w14:paraId="744E4DC8" w14:textId="1E57662B" w:rsidR="00F179DC" w:rsidRDefault="00F179DC" w:rsidP="003E7177">
            <w:pPr>
              <w:jc w:val="center"/>
              <w:rPr>
                <w:rFonts w:ascii="Arial Narrow" w:hAnsi="Arial Narrow" w:cs="Arial"/>
                <w:b/>
                <w:sz w:val="40"/>
                <w:szCs w:val="40"/>
                <w:lang w:val="da-DK"/>
              </w:rPr>
            </w:pPr>
          </w:p>
          <w:p w14:paraId="19F7436F" w14:textId="77777777" w:rsidR="00BD371A" w:rsidRPr="00D03CB5" w:rsidRDefault="00BD371A" w:rsidP="003E7177">
            <w:pPr>
              <w:jc w:val="center"/>
              <w:rPr>
                <w:rFonts w:ascii="Arial Narrow" w:hAnsi="Arial Narrow" w:cs="Arial"/>
                <w:b/>
                <w:sz w:val="40"/>
                <w:szCs w:val="40"/>
                <w:lang w:val="da-DK"/>
              </w:rPr>
            </w:pPr>
          </w:p>
          <w:p w14:paraId="6EF00B07" w14:textId="781C2FFA" w:rsidR="00F179DC" w:rsidRPr="00F179DC" w:rsidRDefault="00F179DC" w:rsidP="003E7177">
            <w:pPr>
              <w:jc w:val="center"/>
              <w:rPr>
                <w:rFonts w:ascii="Arial Narrow" w:hAnsi="Arial Narrow" w:cs="Arial"/>
                <w:b/>
                <w:sz w:val="230"/>
                <w:szCs w:val="230"/>
                <w:lang w:val="da-DK"/>
              </w:rPr>
            </w:pPr>
            <w:r w:rsidRPr="00F179DC">
              <w:rPr>
                <w:rFonts w:ascii="Arial Narrow" w:hAnsi="Arial Narrow" w:cs="Arial"/>
                <w:b/>
                <w:sz w:val="230"/>
                <w:szCs w:val="230"/>
                <w:lang w:val="da-DK"/>
              </w:rPr>
              <w:t>Start koordinat</w:t>
            </w:r>
            <w:r>
              <w:rPr>
                <w:rFonts w:ascii="Arial Narrow" w:hAnsi="Arial Narrow" w:cs="Arial"/>
                <w:b/>
                <w:sz w:val="230"/>
                <w:szCs w:val="230"/>
                <w:lang w:val="da-DK"/>
              </w:rPr>
              <w:t>-</w:t>
            </w:r>
            <w:r w:rsidRPr="00F179DC">
              <w:rPr>
                <w:rFonts w:ascii="Arial Narrow" w:hAnsi="Arial Narrow" w:cs="Arial"/>
                <w:b/>
                <w:sz w:val="230"/>
                <w:szCs w:val="230"/>
                <w:lang w:val="da-DK"/>
              </w:rPr>
              <w:t>punkt</w:t>
            </w:r>
          </w:p>
        </w:tc>
      </w:tr>
    </w:tbl>
    <w:p w14:paraId="3F1A73CB" w14:textId="77777777" w:rsidR="00F179DC" w:rsidRPr="00D03CB5" w:rsidRDefault="00F179DC" w:rsidP="00F179DC">
      <w:pPr>
        <w:rPr>
          <w:rFonts w:ascii="Arial Narrow" w:hAnsi="Arial Narrow"/>
        </w:rPr>
      </w:pPr>
    </w:p>
    <w:sectPr w:rsidR="00F179DC" w:rsidRPr="00D03CB5" w:rsidSect="009A5A5A">
      <w:pgSz w:w="11900" w:h="16840"/>
      <w:pgMar w:top="709" w:right="42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82"/>
    <w:rsid w:val="000A63C9"/>
    <w:rsid w:val="00156372"/>
    <w:rsid w:val="001926D0"/>
    <w:rsid w:val="002D12CC"/>
    <w:rsid w:val="0037658F"/>
    <w:rsid w:val="004D4EE4"/>
    <w:rsid w:val="005110A7"/>
    <w:rsid w:val="005D743D"/>
    <w:rsid w:val="006212D5"/>
    <w:rsid w:val="006C0562"/>
    <w:rsid w:val="006E0398"/>
    <w:rsid w:val="0078409A"/>
    <w:rsid w:val="00992102"/>
    <w:rsid w:val="009A5A5A"/>
    <w:rsid w:val="00BD371A"/>
    <w:rsid w:val="00BE3288"/>
    <w:rsid w:val="00C627FE"/>
    <w:rsid w:val="00D03CB5"/>
    <w:rsid w:val="00D57B09"/>
    <w:rsid w:val="00DF6695"/>
    <w:rsid w:val="00EB19FF"/>
    <w:rsid w:val="00EB6E14"/>
    <w:rsid w:val="00EC0782"/>
    <w:rsid w:val="00F179DC"/>
    <w:rsid w:val="00F562D0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EF473"/>
  <w14:defaultImageDpi w14:val="300"/>
  <w15:docId w15:val="{B405CE4B-31CA-4C5F-B6A0-F82904F2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82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7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2"/>
    <w:rPr>
      <w:rFonts w:ascii="Lucida Grande" w:eastAsia="Times New Roman" w:hAnsi="Lucida Grande" w:cs="Times New Roman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TKF Consulting ApS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K. Foldager</dc:creator>
  <cp:keywords/>
  <dc:description/>
  <cp:lastModifiedBy>Tina Foldager</cp:lastModifiedBy>
  <cp:revision>3</cp:revision>
  <cp:lastPrinted>2016-06-15T20:03:00Z</cp:lastPrinted>
  <dcterms:created xsi:type="dcterms:W3CDTF">2021-02-21T11:56:00Z</dcterms:created>
  <dcterms:modified xsi:type="dcterms:W3CDTF">2021-02-21T12:03:00Z</dcterms:modified>
</cp:coreProperties>
</file>